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D612B" w14:textId="4442692B" w:rsidR="00FC74B8" w:rsidRPr="00973510" w:rsidRDefault="00173072" w:rsidP="00FC74B8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  <w:r w:rsidRPr="00173072">
        <w:rPr>
          <w:rFonts w:ascii="Cambria" w:eastAsia="Times New Roman" w:hAnsi="Cambria" w:cs="Times New Roman"/>
          <w:b/>
          <w:bCs/>
          <w:noProof/>
          <w:color w:val="000000"/>
          <w:sz w:val="28"/>
          <w:szCs w:val="28"/>
          <w:lang w:val="id-ID" w:eastAsia="id-ID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D9CF93" wp14:editId="034799AC">
                <wp:simplePos x="0" y="0"/>
                <wp:positionH relativeFrom="column">
                  <wp:posOffset>4825154</wp:posOffset>
                </wp:positionH>
                <wp:positionV relativeFrom="paragraph">
                  <wp:posOffset>-592878</wp:posOffset>
                </wp:positionV>
                <wp:extent cx="1430867" cy="1404620"/>
                <wp:effectExtent l="0" t="0" r="17145" b="20320"/>
                <wp:wrapNone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86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FDC5" w14:textId="255DCF68" w:rsidR="00173072" w:rsidRPr="00173072" w:rsidRDefault="00173072" w:rsidP="0017307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73072">
                              <w:rPr>
                                <w:rFonts w:ascii="Cambria" w:hAnsi="Cambria"/>
                                <w:b/>
                                <w:bCs/>
                              </w:rPr>
                              <w:t>LAMPIRAN I</w:t>
                            </w:r>
                            <w:r w:rsidR="008A74CC">
                              <w:rPr>
                                <w:rFonts w:ascii="Cambria" w:hAnsi="Cambria"/>
                                <w:b/>
                                <w:bCs/>
                              </w:rPr>
                              <w:t>II</w:t>
                            </w:r>
                          </w:p>
                          <w:p w14:paraId="121AD63F" w14:textId="23887D2B" w:rsidR="00173072" w:rsidRPr="00173072" w:rsidRDefault="00173072" w:rsidP="0017307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73072">
                              <w:rPr>
                                <w:rFonts w:ascii="Cambria" w:hAnsi="Cambria"/>
                                <w:b/>
                                <w:bCs/>
                              </w:rPr>
                              <w:t>SURAT 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D9CF93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left:0;text-align:left;margin-left:379.95pt;margin-top:-46.7pt;width:11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">
                <v:textbox style="mso-fit-shape-to-text:t">
                  <w:txbxContent>
                    <w:p w14:paraId="6F13FDC5" w14:textId="255DCF68" w:rsidR="00173072" w:rsidRPr="00173072" w:rsidRDefault="00173072" w:rsidP="00173072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73072">
                        <w:rPr>
                          <w:rFonts w:ascii="Cambria" w:hAnsi="Cambria"/>
                          <w:b/>
                          <w:bCs/>
                        </w:rPr>
                        <w:t>LAMPIRAN I</w:t>
                      </w:r>
                      <w:r w:rsidR="008A74CC">
                        <w:rPr>
                          <w:rFonts w:ascii="Cambria" w:hAnsi="Cambria"/>
                          <w:b/>
                          <w:bCs/>
                        </w:rPr>
                        <w:t>II</w:t>
                      </w:r>
                    </w:p>
                    <w:p w14:paraId="121AD63F" w14:textId="23887D2B" w:rsidR="00173072" w:rsidRPr="00173072" w:rsidRDefault="00173072" w:rsidP="00173072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73072">
                        <w:rPr>
                          <w:rFonts w:ascii="Cambria" w:hAnsi="Cambria"/>
                          <w:b/>
                          <w:bCs/>
                        </w:rPr>
                        <w:t>SURAT LAMARAN</w:t>
                      </w:r>
                    </w:p>
                  </w:txbxContent>
                </v:textbox>
              </v:shape>
            </w:pict>
          </mc:Fallback>
        </mc:AlternateContent>
      </w:r>
      <w:r w:rsidR="00637617"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 xml:space="preserve">SURAT </w:t>
      </w:r>
      <w:r w:rsidR="008A74C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PENDAFTARAN</w:t>
      </w:r>
      <w:r w:rsidR="00637617"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br/>
        <w:t xml:space="preserve">CALON </w:t>
      </w:r>
      <w:r w:rsidR="008A74C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PENGAWAS TPS DI KELURAGAN/DESA</w:t>
      </w:r>
      <w:r w:rsidR="00637617"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 xml:space="preserve"> ………………</w:t>
      </w:r>
    </w:p>
    <w:p w14:paraId="44599722" w14:textId="5B46C1F0" w:rsidR="008A74CC" w:rsidRDefault="008A74CC" w:rsidP="00FC74B8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  <w:t>KECAMATAN .................................</w:t>
      </w:r>
    </w:p>
    <w:p w14:paraId="20111D45" w14:textId="77777777" w:rsidR="008A74CC" w:rsidRPr="00973510" w:rsidRDefault="008A74CC" w:rsidP="00FC74B8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p w14:paraId="1BB3422B" w14:textId="72E583E3" w:rsidR="00637617" w:rsidRPr="00973510" w:rsidRDefault="00637617" w:rsidP="00FC74B8">
      <w:pPr>
        <w:widowControl/>
        <w:autoSpaceDE/>
        <w:autoSpaceDN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  <w:br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Yang bertanda tangan di bawah ini:</w:t>
      </w:r>
    </w:p>
    <w:p w14:paraId="5DDD72CD" w14:textId="77777777" w:rsidR="00637617" w:rsidRPr="00973510" w:rsidRDefault="00637617" w:rsidP="00637617">
      <w:pPr>
        <w:widowControl/>
        <w:autoSpaceDE/>
        <w:autoSpaceDN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3372AEC4" w14:textId="706B3BAB" w:rsidR="00637617" w:rsidRPr="00973510" w:rsidRDefault="00637617" w:rsidP="008A74CC">
      <w:pPr>
        <w:widowControl/>
        <w:autoSpaceDE/>
        <w:autoSpaceDN/>
        <w:spacing w:line="360" w:lineRule="auto"/>
        <w:ind w:left="426" w:firstLine="141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Nama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: ....................................................................................................................................</w:t>
      </w:r>
    </w:p>
    <w:p w14:paraId="31F039D3" w14:textId="5CDCF253" w:rsidR="00637617" w:rsidRPr="00973510" w:rsidRDefault="00637617" w:rsidP="008A74CC">
      <w:pPr>
        <w:widowControl/>
        <w:autoSpaceDE/>
        <w:autoSpaceDN/>
        <w:spacing w:line="360" w:lineRule="auto"/>
        <w:ind w:left="426" w:firstLine="141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Jenis Kelamin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: ....................................................................................................................................</w:t>
      </w:r>
    </w:p>
    <w:p w14:paraId="48BEDF67" w14:textId="234946E0" w:rsidR="00637617" w:rsidRPr="00973510" w:rsidRDefault="00637617" w:rsidP="008A74CC">
      <w:pPr>
        <w:widowControl/>
        <w:autoSpaceDE/>
        <w:autoSpaceDN/>
        <w:spacing w:line="360" w:lineRule="auto"/>
        <w:ind w:left="426" w:firstLine="141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Tempat</w:t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, 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Tanggal Lahir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: ....................................................................................................................................</w:t>
      </w:r>
    </w:p>
    <w:p w14:paraId="135DFC01" w14:textId="4D30C85B" w:rsidR="00637617" w:rsidRPr="00973510" w:rsidRDefault="00637617" w:rsidP="008A74CC">
      <w:pPr>
        <w:widowControl/>
        <w:autoSpaceDE/>
        <w:autoSpaceDN/>
        <w:spacing w:line="360" w:lineRule="auto"/>
        <w:ind w:left="426" w:firstLine="141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Usia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: ....................................................................................................................................</w:t>
      </w:r>
    </w:p>
    <w:p w14:paraId="376A8B2C" w14:textId="638321C0" w:rsidR="00637617" w:rsidRPr="00973510" w:rsidRDefault="00637617" w:rsidP="008A74CC">
      <w:pPr>
        <w:widowControl/>
        <w:autoSpaceDE/>
        <w:autoSpaceDN/>
        <w:spacing w:line="360" w:lineRule="auto"/>
        <w:ind w:left="426" w:firstLine="141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Pekerjaan/Jabatan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: ....................................................................................................................................</w:t>
      </w:r>
    </w:p>
    <w:p w14:paraId="645CEF08" w14:textId="38B2A2A9" w:rsidR="00637617" w:rsidRPr="00973510" w:rsidRDefault="00637617" w:rsidP="008A74CC">
      <w:pPr>
        <w:widowControl/>
        <w:autoSpaceDE/>
        <w:autoSpaceDN/>
        <w:spacing w:line="360" w:lineRule="auto"/>
        <w:ind w:left="426" w:firstLine="141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Alamat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: ....................................................................................................................................</w:t>
      </w:r>
    </w:p>
    <w:p w14:paraId="53C06B8B" w14:textId="77777777" w:rsidR="008A74CC" w:rsidRPr="00973510" w:rsidRDefault="008A74CC" w:rsidP="00FC74B8">
      <w:pPr>
        <w:widowControl/>
        <w:autoSpaceDE/>
        <w:autoSpaceDN/>
        <w:jc w:val="both"/>
        <w:rPr>
          <w:rFonts w:ascii="Cambria" w:eastAsia="Times New Roman" w:hAnsi="Cambria" w:cs="Times New Roman"/>
          <w:sz w:val="24"/>
          <w:szCs w:val="24"/>
          <w:lang w:val="id-ID" w:eastAsia="id-ID"/>
          <w14:ligatures w14:val="none"/>
        </w:rPr>
      </w:pPr>
    </w:p>
    <w:p w14:paraId="255E3A63" w14:textId="399BA902" w:rsidR="00FC74B8" w:rsidRPr="00973510" w:rsidRDefault="00637617" w:rsidP="00FC74B8">
      <w:pPr>
        <w:spacing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Dengan ini mendaftarkan diri sebagai calon </w:t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Pengawas TPS di Kelurahan/Desa 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………</w:t>
      </w:r>
      <w:r w:rsidR="006A3BAE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............................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…..…. berdasarkan Pengumuman </w:t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P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anwaslu </w:t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Kecamatan ..............................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Nomor </w:t>
      </w:r>
      <w:r w:rsidR="008A74CC">
        <w:rPr>
          <w:rFonts w:ascii="Cambria" w:hAnsi="Cambria"/>
          <w:spacing w:val="-6"/>
        </w:rPr>
        <w:t>...................................................................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, tanggal </w:t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12 September</w:t>
      </w:r>
      <w:r w:rsidR="003C7E84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2024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</w:t>
      </w:r>
    </w:p>
    <w:p w14:paraId="25E870E8" w14:textId="77415F4A" w:rsidR="00637617" w:rsidRDefault="00637617" w:rsidP="00FC74B8">
      <w:pPr>
        <w:spacing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Bersama ini dilampirkan dokumen persyaratan administrasi untuk memenuhi ketentuan </w:t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Undang-Undang Nomor 7 Tahun 2017 tentang Pemilihan Umum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sebagaimana </w:t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yang 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telah diubah terakhir dengan </w:t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Undang-Undang Nomor 7 Tahun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202</w:t>
      </w:r>
      <w:r w:rsidR="00173072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3</w:t>
      </w:r>
      <w:r w:rsidR="008A74CC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yaitu:</w:t>
      </w:r>
    </w:p>
    <w:p w14:paraId="49E27012" w14:textId="1291C8D1" w:rsidR="008A74CC" w:rsidRDefault="008A74CC" w:rsidP="008A74C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.......................</w:t>
      </w:r>
    </w:p>
    <w:p w14:paraId="73181601" w14:textId="06CE22AB" w:rsidR="008A74CC" w:rsidRDefault="008A74CC" w:rsidP="008A74C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.......................</w:t>
      </w:r>
    </w:p>
    <w:p w14:paraId="0CF5BC86" w14:textId="398D102F" w:rsidR="008A74CC" w:rsidRDefault="008A74CC" w:rsidP="008A74C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.......................</w:t>
      </w:r>
    </w:p>
    <w:p w14:paraId="28497866" w14:textId="60775013" w:rsidR="008A74CC" w:rsidRPr="008A74CC" w:rsidRDefault="008A74CC" w:rsidP="008A74C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dst</w:t>
      </w:r>
    </w:p>
    <w:p w14:paraId="67EBB280" w14:textId="77777777" w:rsidR="00637617" w:rsidRPr="00973510" w:rsidRDefault="00637617" w:rsidP="00637617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br/>
        <w:t>Dibuat di : ………………………….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br/>
        <w:t>Pada tanggal : ………………………….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br/>
        <w:t>Pendaftar,</w:t>
      </w:r>
    </w:p>
    <w:p w14:paraId="2433CDEE" w14:textId="77777777" w:rsidR="00637617" w:rsidRPr="00973510" w:rsidRDefault="00637617" w:rsidP="00637617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47A6C615" w14:textId="77777777" w:rsidR="00637617" w:rsidRPr="00973510" w:rsidRDefault="00637617" w:rsidP="00637617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4F1AD27F" w14:textId="6409FAA7" w:rsidR="00DD6BE4" w:rsidRPr="00973510" w:rsidRDefault="00637617" w:rsidP="00637617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br/>
        <w:t>(………………………………………….)</w:t>
      </w:r>
    </w:p>
    <w:p w14:paraId="304DDADE" w14:textId="77777777" w:rsidR="00065C4E" w:rsidRPr="00973510" w:rsidRDefault="00065C4E" w:rsidP="00637617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5E2D76B0" w14:textId="77777777" w:rsidR="00065C4E" w:rsidRPr="00973510" w:rsidRDefault="00065C4E" w:rsidP="00637617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31C644A2" w14:textId="77777777" w:rsidR="00065C4E" w:rsidRPr="00973510" w:rsidRDefault="00065C4E" w:rsidP="00637617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2C20B204" w14:textId="77777777" w:rsidR="00065C4E" w:rsidRPr="00973510" w:rsidRDefault="00065C4E" w:rsidP="00637617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5650FD83" w14:textId="77777777" w:rsidR="00BE1B69" w:rsidRPr="00973510" w:rsidRDefault="00BE1B69" w:rsidP="004362F1">
      <w:pPr>
        <w:spacing w:line="360" w:lineRule="auto"/>
        <w:ind w:left="5529"/>
        <w:jc w:val="center"/>
        <w:rPr>
          <w:rFonts w:ascii="Cambria" w:hAnsi="Cambria"/>
          <w:sz w:val="24"/>
          <w:szCs w:val="24"/>
        </w:rPr>
      </w:pPr>
    </w:p>
    <w:sectPr w:rsidR="00BE1B69" w:rsidRPr="00973510" w:rsidSect="00ED7284">
      <w:pgSz w:w="12242" w:h="18711" w:code="10000"/>
      <w:pgMar w:top="1440" w:right="1185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erif-Bold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640"/>
    <w:multiLevelType w:val="hybridMultilevel"/>
    <w:tmpl w:val="780E47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1FB0"/>
    <w:multiLevelType w:val="hybridMultilevel"/>
    <w:tmpl w:val="EC0633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D528C"/>
    <w:multiLevelType w:val="hybridMultilevel"/>
    <w:tmpl w:val="FD28A340"/>
    <w:lvl w:ilvl="0" w:tplc="E7BEE0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E0B04"/>
    <w:multiLevelType w:val="hybridMultilevel"/>
    <w:tmpl w:val="96303720"/>
    <w:lvl w:ilvl="0" w:tplc="FA10D2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0887"/>
    <w:multiLevelType w:val="hybridMultilevel"/>
    <w:tmpl w:val="23C6EBBC"/>
    <w:lvl w:ilvl="0" w:tplc="07DAA4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334AE"/>
    <w:multiLevelType w:val="hybridMultilevel"/>
    <w:tmpl w:val="135E7A36"/>
    <w:lvl w:ilvl="0" w:tplc="46EC2D44">
      <w:start w:val="1"/>
      <w:numFmt w:val="decimal"/>
      <w:lvlText w:val="%1)"/>
      <w:lvlJc w:val="left"/>
      <w:pPr>
        <w:ind w:left="720" w:hanging="360"/>
      </w:pPr>
      <w:rPr>
        <w:rFonts w:ascii="DejaVuSerif" w:hAnsi="DejaVuSerif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E5B"/>
    <w:multiLevelType w:val="hybridMultilevel"/>
    <w:tmpl w:val="67360B16"/>
    <w:lvl w:ilvl="0" w:tplc="04210019">
      <w:start w:val="1"/>
      <w:numFmt w:val="lowerLetter"/>
      <w:lvlText w:val="%1."/>
      <w:lvlJc w:val="left"/>
      <w:pPr>
        <w:ind w:left="1490" w:hanging="360"/>
      </w:pPr>
    </w:lvl>
    <w:lvl w:ilvl="1" w:tplc="04210019" w:tentative="1">
      <w:start w:val="1"/>
      <w:numFmt w:val="lowerLetter"/>
      <w:lvlText w:val="%2."/>
      <w:lvlJc w:val="left"/>
      <w:pPr>
        <w:ind w:left="2210" w:hanging="360"/>
      </w:pPr>
    </w:lvl>
    <w:lvl w:ilvl="2" w:tplc="0421001B" w:tentative="1">
      <w:start w:val="1"/>
      <w:numFmt w:val="lowerRoman"/>
      <w:lvlText w:val="%3."/>
      <w:lvlJc w:val="right"/>
      <w:pPr>
        <w:ind w:left="2930" w:hanging="180"/>
      </w:pPr>
    </w:lvl>
    <w:lvl w:ilvl="3" w:tplc="0421000F" w:tentative="1">
      <w:start w:val="1"/>
      <w:numFmt w:val="decimal"/>
      <w:lvlText w:val="%4."/>
      <w:lvlJc w:val="left"/>
      <w:pPr>
        <w:ind w:left="3650" w:hanging="360"/>
      </w:pPr>
    </w:lvl>
    <w:lvl w:ilvl="4" w:tplc="04210019" w:tentative="1">
      <w:start w:val="1"/>
      <w:numFmt w:val="lowerLetter"/>
      <w:lvlText w:val="%5."/>
      <w:lvlJc w:val="left"/>
      <w:pPr>
        <w:ind w:left="4370" w:hanging="360"/>
      </w:pPr>
    </w:lvl>
    <w:lvl w:ilvl="5" w:tplc="0421001B" w:tentative="1">
      <w:start w:val="1"/>
      <w:numFmt w:val="lowerRoman"/>
      <w:lvlText w:val="%6."/>
      <w:lvlJc w:val="right"/>
      <w:pPr>
        <w:ind w:left="5090" w:hanging="180"/>
      </w:pPr>
    </w:lvl>
    <w:lvl w:ilvl="6" w:tplc="0421000F" w:tentative="1">
      <w:start w:val="1"/>
      <w:numFmt w:val="decimal"/>
      <w:lvlText w:val="%7."/>
      <w:lvlJc w:val="left"/>
      <w:pPr>
        <w:ind w:left="5810" w:hanging="360"/>
      </w:pPr>
    </w:lvl>
    <w:lvl w:ilvl="7" w:tplc="04210019" w:tentative="1">
      <w:start w:val="1"/>
      <w:numFmt w:val="lowerLetter"/>
      <w:lvlText w:val="%8."/>
      <w:lvlJc w:val="left"/>
      <w:pPr>
        <w:ind w:left="6530" w:hanging="360"/>
      </w:pPr>
    </w:lvl>
    <w:lvl w:ilvl="8" w:tplc="0421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541A20A8"/>
    <w:multiLevelType w:val="hybridMultilevel"/>
    <w:tmpl w:val="EF8A43C2"/>
    <w:lvl w:ilvl="0" w:tplc="B4A22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54361"/>
    <w:multiLevelType w:val="hybridMultilevel"/>
    <w:tmpl w:val="1F484F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593B"/>
    <w:multiLevelType w:val="hybridMultilevel"/>
    <w:tmpl w:val="FF2CDD3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23FB9"/>
    <w:multiLevelType w:val="hybridMultilevel"/>
    <w:tmpl w:val="D60642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A4994"/>
    <w:multiLevelType w:val="hybridMultilevel"/>
    <w:tmpl w:val="01FA0E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66EF5"/>
    <w:multiLevelType w:val="hybridMultilevel"/>
    <w:tmpl w:val="06EAB098"/>
    <w:lvl w:ilvl="0" w:tplc="E58A8E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437315">
    <w:abstractNumId w:val="9"/>
  </w:num>
  <w:num w:numId="2" w16cid:durableId="539123724">
    <w:abstractNumId w:val="10"/>
  </w:num>
  <w:num w:numId="3" w16cid:durableId="143937528">
    <w:abstractNumId w:val="5"/>
  </w:num>
  <w:num w:numId="4" w16cid:durableId="399131580">
    <w:abstractNumId w:val="6"/>
  </w:num>
  <w:num w:numId="5" w16cid:durableId="1953633100">
    <w:abstractNumId w:val="11"/>
  </w:num>
  <w:num w:numId="6" w16cid:durableId="560407666">
    <w:abstractNumId w:val="8"/>
  </w:num>
  <w:num w:numId="7" w16cid:durableId="1852722807">
    <w:abstractNumId w:val="1"/>
  </w:num>
  <w:num w:numId="8" w16cid:durableId="1221209968">
    <w:abstractNumId w:val="4"/>
  </w:num>
  <w:num w:numId="9" w16cid:durableId="699821644">
    <w:abstractNumId w:val="2"/>
  </w:num>
  <w:num w:numId="10" w16cid:durableId="1634360431">
    <w:abstractNumId w:val="7"/>
  </w:num>
  <w:num w:numId="11" w16cid:durableId="2106799540">
    <w:abstractNumId w:val="12"/>
  </w:num>
  <w:num w:numId="12" w16cid:durableId="331571337">
    <w:abstractNumId w:val="3"/>
  </w:num>
  <w:num w:numId="13" w16cid:durableId="19438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61"/>
    <w:rsid w:val="00065C4E"/>
    <w:rsid w:val="00074D76"/>
    <w:rsid w:val="000F394C"/>
    <w:rsid w:val="0013204A"/>
    <w:rsid w:val="00150A6E"/>
    <w:rsid w:val="00173072"/>
    <w:rsid w:val="00221279"/>
    <w:rsid w:val="0022755A"/>
    <w:rsid w:val="0028134B"/>
    <w:rsid w:val="003776AE"/>
    <w:rsid w:val="00394F15"/>
    <w:rsid w:val="003A4239"/>
    <w:rsid w:val="003C7E84"/>
    <w:rsid w:val="003D1E41"/>
    <w:rsid w:val="00407D44"/>
    <w:rsid w:val="004362F1"/>
    <w:rsid w:val="00440B72"/>
    <w:rsid w:val="004A5B44"/>
    <w:rsid w:val="005F499B"/>
    <w:rsid w:val="00610B81"/>
    <w:rsid w:val="00631174"/>
    <w:rsid w:val="00637617"/>
    <w:rsid w:val="0069397C"/>
    <w:rsid w:val="006A3BAE"/>
    <w:rsid w:val="006A6D83"/>
    <w:rsid w:val="006C4315"/>
    <w:rsid w:val="006C5C69"/>
    <w:rsid w:val="006D08E1"/>
    <w:rsid w:val="00714DE0"/>
    <w:rsid w:val="00734F50"/>
    <w:rsid w:val="0085231C"/>
    <w:rsid w:val="008A74CC"/>
    <w:rsid w:val="00910DBB"/>
    <w:rsid w:val="00973510"/>
    <w:rsid w:val="00994BB5"/>
    <w:rsid w:val="009C23E2"/>
    <w:rsid w:val="009D3C2D"/>
    <w:rsid w:val="00A0598A"/>
    <w:rsid w:val="00A6577D"/>
    <w:rsid w:val="00AC6661"/>
    <w:rsid w:val="00AD3496"/>
    <w:rsid w:val="00B46870"/>
    <w:rsid w:val="00B94011"/>
    <w:rsid w:val="00BE1B69"/>
    <w:rsid w:val="00BE70A1"/>
    <w:rsid w:val="00C22F2B"/>
    <w:rsid w:val="00C46C70"/>
    <w:rsid w:val="00CE0F8D"/>
    <w:rsid w:val="00D3660D"/>
    <w:rsid w:val="00D40BC4"/>
    <w:rsid w:val="00D56140"/>
    <w:rsid w:val="00DD5C35"/>
    <w:rsid w:val="00DD6BE4"/>
    <w:rsid w:val="00DE6E45"/>
    <w:rsid w:val="00E45845"/>
    <w:rsid w:val="00E462A1"/>
    <w:rsid w:val="00E7284A"/>
    <w:rsid w:val="00E73B2B"/>
    <w:rsid w:val="00E75CAE"/>
    <w:rsid w:val="00E77657"/>
    <w:rsid w:val="00EB7FBC"/>
    <w:rsid w:val="00ED7284"/>
    <w:rsid w:val="00EF385F"/>
    <w:rsid w:val="00F02315"/>
    <w:rsid w:val="00FC6787"/>
    <w:rsid w:val="00FC74B8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0731"/>
  <w15:chartTrackingRefBased/>
  <w15:docId w15:val="{AD7C5880-CE3B-4BBD-9E16-AE86F281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2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Cs w:val="22"/>
      <w:lang w:val="id"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FE0A20"/>
    <w:pPr>
      <w:ind w:left="820"/>
      <w:jc w:val="center"/>
      <w:outlineLvl w:val="1"/>
    </w:pPr>
    <w:rPr>
      <w:rFonts w:ascii="Cambria" w:eastAsia="Cambria" w:hAnsi="Cambria" w:cs="Cambria"/>
      <w:b/>
      <w:bCs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0A20"/>
    <w:rPr>
      <w:rFonts w:ascii="Cambria" w:eastAsia="Cambria" w:hAnsi="Cambria" w:cs="Cambria"/>
      <w:b/>
      <w:bCs/>
      <w:kern w:val="0"/>
      <w:sz w:val="24"/>
      <w:szCs w:val="24"/>
      <w:lang w:val="id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0A20"/>
    <w:rPr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C5C69"/>
    <w:rPr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C5C69"/>
    <w:rPr>
      <w:rFonts w:ascii="Georgia" w:eastAsia="Georgia" w:hAnsi="Georgia" w:cs="Georgia"/>
      <w:kern w:val="0"/>
      <w:sz w:val="24"/>
      <w:szCs w:val="24"/>
      <w:lang w:val="id" w:bidi="ar-SA"/>
      <w14:ligatures w14:val="none"/>
    </w:rPr>
  </w:style>
  <w:style w:type="character" w:customStyle="1" w:styleId="fontstyle01">
    <w:name w:val="fontstyle01"/>
    <w:basedOn w:val="DefaultParagraphFont"/>
    <w:rsid w:val="00407D44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3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279"/>
    <w:pPr>
      <w:ind w:left="720"/>
      <w:contextualSpacing/>
    </w:pPr>
  </w:style>
  <w:style w:type="character" w:customStyle="1" w:styleId="fontstyle11">
    <w:name w:val="fontstyle11"/>
    <w:basedOn w:val="DefaultParagraphFont"/>
    <w:rsid w:val="00D56140"/>
    <w:rPr>
      <w:rFonts w:ascii="DejaVuSerif" w:hAnsi="DejaVuSerif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56140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77657"/>
    <w:rPr>
      <w:rFonts w:ascii="DejaVuSerif-Bold" w:hAnsi="DejaVuSerif-Bold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F499B"/>
    <w:rPr>
      <w:rFonts w:ascii="DejaVuSerif" w:hAnsi="DejaVuSerif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disti kumalandari</dc:creator>
  <cp:keywords/>
  <dc:description/>
  <cp:lastModifiedBy>Bawaslu Batang</cp:lastModifiedBy>
  <cp:revision>7</cp:revision>
  <dcterms:created xsi:type="dcterms:W3CDTF">2024-05-17T07:45:00Z</dcterms:created>
  <dcterms:modified xsi:type="dcterms:W3CDTF">2024-09-11T11:53:00Z</dcterms:modified>
</cp:coreProperties>
</file>